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1627A05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</w:p>
    <w:p w14:paraId="66FDA119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关于免去梁仲仲工作职务的通知</w:t>
      </w:r>
    </w:p>
    <w:p w14:paraId="6CEFA6EE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038A8DF3">
      <w:pPr>
        <w:pStyle w:val="2"/>
      </w:pPr>
    </w:p>
    <w:p w14:paraId="79FF5CB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2FA26AF8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区人民政府决定，免去：</w:t>
      </w:r>
    </w:p>
    <w:p w14:paraId="696922BB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梁仲仲的威海市环翠区鲸园街道办事处主任职务</w:t>
      </w:r>
      <w:r>
        <w:rPr>
          <w:rFonts w:hint="eastAsia" w:eastAsia="仿宋_GB2312"/>
          <w:sz w:val="32"/>
          <w:szCs w:val="32"/>
        </w:rPr>
        <w:t>。</w:t>
      </w:r>
    </w:p>
    <w:p w14:paraId="4AD674F7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035E2468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8091067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486E787B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 w14:paraId="0152B3F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6423BE61">
      <w:pPr>
        <w:pStyle w:val="2"/>
        <w:spacing w:line="560" w:lineRule="exact"/>
        <w:ind w:left="0" w:leftChars="0"/>
      </w:pPr>
    </w:p>
    <w:p w14:paraId="2018AD5A">
      <w:pPr>
        <w:pStyle w:val="2"/>
        <w:spacing w:line="560" w:lineRule="exact"/>
        <w:ind w:left="0" w:leftChars="0"/>
      </w:pPr>
    </w:p>
    <w:p w14:paraId="081D2BED">
      <w:pPr>
        <w:pStyle w:val="2"/>
        <w:spacing w:line="560" w:lineRule="exact"/>
        <w:ind w:left="0" w:leftChars="0"/>
      </w:pPr>
    </w:p>
    <w:p w14:paraId="2A23E74D">
      <w:pPr>
        <w:pStyle w:val="6"/>
        <w:spacing w:line="480" w:lineRule="exact"/>
        <w:ind w:left="0" w:leftChars="0" w:right="210" w:firstLine="0" w:firstLineChars="0"/>
      </w:pPr>
      <w:bookmarkStart w:id="0" w:name="_GoBack"/>
      <w:bookmarkEnd w:id="0"/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3A2791"/>
    <w:rsid w:val="004F7E3F"/>
    <w:rsid w:val="006A3079"/>
    <w:rsid w:val="007D336A"/>
    <w:rsid w:val="008102F1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051C4A8C"/>
    <w:rsid w:val="07A50AFC"/>
    <w:rsid w:val="08B9639F"/>
    <w:rsid w:val="0945562F"/>
    <w:rsid w:val="0D037F9D"/>
    <w:rsid w:val="0D61608C"/>
    <w:rsid w:val="10705146"/>
    <w:rsid w:val="13045342"/>
    <w:rsid w:val="14AF7B02"/>
    <w:rsid w:val="151B6B0E"/>
    <w:rsid w:val="188A14F3"/>
    <w:rsid w:val="1A6C40E5"/>
    <w:rsid w:val="1A752070"/>
    <w:rsid w:val="1A9775EE"/>
    <w:rsid w:val="1BDA1190"/>
    <w:rsid w:val="1F9463DE"/>
    <w:rsid w:val="21BB2458"/>
    <w:rsid w:val="23743340"/>
    <w:rsid w:val="24DA7D39"/>
    <w:rsid w:val="27096648"/>
    <w:rsid w:val="2BA40EA1"/>
    <w:rsid w:val="2F907D66"/>
    <w:rsid w:val="2FBB2F70"/>
    <w:rsid w:val="30F31EC9"/>
    <w:rsid w:val="39025AF6"/>
    <w:rsid w:val="39437EA9"/>
    <w:rsid w:val="3A7F1406"/>
    <w:rsid w:val="3B2220F5"/>
    <w:rsid w:val="3EBB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8F85DEC"/>
    <w:rsid w:val="59374B6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812985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196</Words>
  <Characters>207</Characters>
  <Lines>3</Lines>
  <Paragraphs>1</Paragraphs>
  <TotalTime>0</TotalTime>
  <ScaleCrop>false</ScaleCrop>
  <LinksUpToDate>false</LinksUpToDate>
  <CharactersWithSpaces>226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2025-12-20T05:03:00Z</cp:lastPrinted>
  <dcterms:modified xsi:type="dcterms:W3CDTF">2026-03-24T01:33:20Z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6EB595F9FE3847549800676D902100AD_13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