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威海市环翠区孙家疃街道办事处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威海市环翠区人民政府网站（网址：http://www.huancui.gov.cn/）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威海市环翠区孙家疃街道办事处联系（地址：威海市环翠区孙家疃街道办事处驻地，电话：0631-5125211）。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孙家疃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街道办事处严格贯彻落实《中华人民共和国政府信息公开条例》等相关规定，按照市、区政府信息公开工作要求，以“公开是原则，不公开是例外”为理念，结合我街道工作实际，不断强化组织领导，规范政府信息公开流程，强化工作监督保障，依法公开政务信息，提高工作透明度和政务服务能力，为街道发展提供了良好的政务环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年通过政府网站、微信公众号等载体公开政府信息，主动公开政府信息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260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条。其中，政府网站公开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微信公众号公开信息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244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年受理依申请公开共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件，较去年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减少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4件，街道严格按照《条例》和上级指示进行规范答复，已全部按时办结。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>
      <w:pPr>
        <w:pStyle w:val="2"/>
        <w:ind w:firstLine="640" w:firstLineChars="200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在政府信息管理方面，主动公开事项目录全面覆盖民生保障、社区建设等内容，及时更新确保信息时效。建立全生命周期管理信息从收集到归档全流程制度，明确各环节责任。规范性文件管理严格，从起草到发布层层把关，定期清理。在信息公开保密审查上，制定完善制度，明确审查流程，安排专人负责，全年未发生泄密事件，在保障信息公开的同时严守保密底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聚焦民生实事和关注热点，线上通过政务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网站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、街道政务新媒体进行公开；线下可在政务便民服务中心进行查阅，有效保障人民群众知情权、参与权和监督权。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我街道不断强化措施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成立了专门的政府信息公开工作领导小组，明确职责分工，构建起完善的工作体系。配备专业人员负责信息公开工作，并安排专项经费用于设备购置与维护。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培训开展常态化，定期组织工作人员参加信息公开业务培训，提升业务能力。本年度未发现违规情况，社会评议结果良好，未出现责任追究情形，切实保障了政府信息公开工作高效、规范推进 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一是需要提升创新程度，不断开拓思路，多种形式的进行信息公开；二是信息发布深度广度需要加强，需持续提升专业化水平。2024年，孙家疃街道将紧紧围绕区委区政府中心工作，向相关政务公开优秀范例学习，规范公开内容，创新公开方式，持续提升群众获取信息的满意度，最大程度保证人民群众对政府信息的知情权，为辖区经济社会发展提供良好的政务服务环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u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  <w:bookmarkStart w:id="10" w:name="_GoBack"/>
      <w:bookmarkEnd w:id="1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楷体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2024年，孙家疃街道认真贯彻落实2024年环翠区政务公开工作要点，及时更新修改发布政务信息，抓好工作落实。2024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年度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政务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公开工作中，暂无创新举措与荣誉收获。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33043DB-F4E7-4698-8DB0-D2204187F16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8B6989F-8F50-4AF8-8C65-BA80D9B5D0A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554F39BF-3E71-4A0B-957E-046F6FF60C3B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38FA6AF0-6986-4425-B100-D677FEF52A4C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BA6CC1A1-62C0-432B-811D-316D02F3482B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c1557d3c-facc-4508-91c8-c0ce4f278169"/>
  </w:docVars>
  <w:rsids>
    <w:rsidRoot w:val="11AF18C8"/>
    <w:rsid w:val="000C7B61"/>
    <w:rsid w:val="01C0753F"/>
    <w:rsid w:val="04E4122E"/>
    <w:rsid w:val="05812B41"/>
    <w:rsid w:val="08D157AC"/>
    <w:rsid w:val="091837BC"/>
    <w:rsid w:val="0B9D5643"/>
    <w:rsid w:val="0BDC11F9"/>
    <w:rsid w:val="0F29227F"/>
    <w:rsid w:val="0F320766"/>
    <w:rsid w:val="103709CC"/>
    <w:rsid w:val="1054055F"/>
    <w:rsid w:val="114333A1"/>
    <w:rsid w:val="11AF18C8"/>
    <w:rsid w:val="12D93FBD"/>
    <w:rsid w:val="138E4DA7"/>
    <w:rsid w:val="14D0319D"/>
    <w:rsid w:val="15325C06"/>
    <w:rsid w:val="15B17473"/>
    <w:rsid w:val="18BF5A03"/>
    <w:rsid w:val="1A6A77C7"/>
    <w:rsid w:val="1B7D7B15"/>
    <w:rsid w:val="1E1B36DB"/>
    <w:rsid w:val="21E9640B"/>
    <w:rsid w:val="22E83DA8"/>
    <w:rsid w:val="2455546D"/>
    <w:rsid w:val="277F4CDB"/>
    <w:rsid w:val="2B3E6C5B"/>
    <w:rsid w:val="2B74267D"/>
    <w:rsid w:val="304A7E50"/>
    <w:rsid w:val="386B4E07"/>
    <w:rsid w:val="38746E9D"/>
    <w:rsid w:val="39384AED"/>
    <w:rsid w:val="3BAC19BF"/>
    <w:rsid w:val="3BC94324"/>
    <w:rsid w:val="3FFB8F66"/>
    <w:rsid w:val="41B73FA0"/>
    <w:rsid w:val="41DF489C"/>
    <w:rsid w:val="42905B96"/>
    <w:rsid w:val="464F74E8"/>
    <w:rsid w:val="49043516"/>
    <w:rsid w:val="4A8B785B"/>
    <w:rsid w:val="4AA03036"/>
    <w:rsid w:val="4D4935B4"/>
    <w:rsid w:val="4E472389"/>
    <w:rsid w:val="4F1B712F"/>
    <w:rsid w:val="4F9D4009"/>
    <w:rsid w:val="511E6463"/>
    <w:rsid w:val="514F4E6E"/>
    <w:rsid w:val="54F23AC6"/>
    <w:rsid w:val="560501F2"/>
    <w:rsid w:val="56BA5480"/>
    <w:rsid w:val="56F344A5"/>
    <w:rsid w:val="59875AED"/>
    <w:rsid w:val="59F40CA9"/>
    <w:rsid w:val="5E2002BE"/>
    <w:rsid w:val="5EA25C30"/>
    <w:rsid w:val="5F70622F"/>
    <w:rsid w:val="5FF4555F"/>
    <w:rsid w:val="60460749"/>
    <w:rsid w:val="61DF5D9B"/>
    <w:rsid w:val="65510D5D"/>
    <w:rsid w:val="67FF7197"/>
    <w:rsid w:val="68617509"/>
    <w:rsid w:val="68C9088B"/>
    <w:rsid w:val="6C7C7FF0"/>
    <w:rsid w:val="6FF62C2D"/>
    <w:rsid w:val="72B8241C"/>
    <w:rsid w:val="741B0EB4"/>
    <w:rsid w:val="76E67A00"/>
    <w:rsid w:val="77181135"/>
    <w:rsid w:val="77927421"/>
    <w:rsid w:val="7B3E36DA"/>
    <w:rsid w:val="7E2277F5"/>
    <w:rsid w:val="7F005876"/>
    <w:rsid w:val="7FB10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2335</Words>
  <Characters>2449</Characters>
  <Lines>0</Lines>
  <Paragraphs>0</Paragraphs>
  <TotalTime>8</TotalTime>
  <ScaleCrop>false</ScaleCrop>
  <LinksUpToDate>false</LinksUpToDate>
  <CharactersWithSpaces>2450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李佳欣</cp:lastModifiedBy>
  <cp:lastPrinted>2023-01-16T17:08:00Z</cp:lastPrinted>
  <dcterms:modified xsi:type="dcterms:W3CDTF">2025-01-15T06:27:06Z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FE2CEA6CB13C4E92B1382FC17537C899_13</vt:lpwstr>
  </property>
  <property fmtid="{D5CDD505-2E9C-101B-9397-08002B2CF9AE}" pid="4" name="KSOTemplateDocerSaveRecord">
    <vt:lpwstr>eyJoZGlkIjoiYjYxMzNlZTNhMTZhZjE5MDJmMjA2OWFiNDU2OWQ4NWIiLCJ1c2VySWQiOiIyMjc5MDIwMjIifQ==</vt:lpwstr>
  </property>
</Properties>
</file>